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F68" w:rsidRDefault="00473F68">
      <w:r w:rsidRPr="00473F68">
        <w:rPr>
          <w:noProof/>
        </w:rPr>
        <w:drawing>
          <wp:inline distT="0" distB="0" distL="0" distR="0">
            <wp:extent cx="7049135" cy="97015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970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1442" w:type="dxa"/>
        <w:tblLayout w:type="fixed"/>
        <w:tblLook w:val="04A0" w:firstRow="1" w:lastRow="0" w:firstColumn="1" w:lastColumn="0" w:noHBand="0" w:noVBand="1"/>
      </w:tblPr>
      <w:tblGrid>
        <w:gridCol w:w="1995"/>
        <w:gridCol w:w="1515"/>
        <w:gridCol w:w="126"/>
        <w:gridCol w:w="2115"/>
        <w:gridCol w:w="2115"/>
        <w:gridCol w:w="1780"/>
        <w:gridCol w:w="1796"/>
      </w:tblGrid>
      <w:tr w:rsidR="000C5150" w:rsidRPr="00301A0A" w:rsidTr="00271B40">
        <w:trPr>
          <w:trHeight w:val="267"/>
        </w:trPr>
        <w:tc>
          <w:tcPr>
            <w:tcW w:w="11442" w:type="dxa"/>
            <w:gridSpan w:val="7"/>
            <w:tcBorders>
              <w:top w:val="single" w:sz="24" w:space="0" w:color="auto"/>
              <w:bottom w:val="single" w:sz="24" w:space="0" w:color="auto"/>
            </w:tcBorders>
            <w:shd w:val="clear" w:color="auto" w:fill="FFC000"/>
          </w:tcPr>
          <w:p w:rsidR="00A457D6" w:rsidRDefault="00AA08F0" w:rsidP="003F78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0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СРЕДНИЕ ГРУППЫ</w:t>
            </w:r>
          </w:p>
          <w:p w:rsidR="00EE74B8" w:rsidRPr="00AA08F0" w:rsidRDefault="00EE74B8" w:rsidP="003F789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944DE" w:rsidTr="00271B40">
        <w:trPr>
          <w:trHeight w:val="114"/>
        </w:trPr>
        <w:tc>
          <w:tcPr>
            <w:tcW w:w="1995" w:type="dxa"/>
            <w:vMerge w:val="restart"/>
            <w:tcBorders>
              <w:top w:val="single" w:sz="24" w:space="0" w:color="auto"/>
            </w:tcBorders>
          </w:tcPr>
          <w:p w:rsidR="00F61E8F" w:rsidRPr="00667115" w:rsidRDefault="00F10B6C" w:rsidP="00F61E8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9</w:t>
            </w:r>
            <w:r w:rsidR="00EE74B8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EE74B8" w:rsidRPr="0066711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группа</w:t>
            </w:r>
          </w:p>
          <w:p w:rsidR="00F61E8F" w:rsidRPr="00667115" w:rsidRDefault="00F61E8F" w:rsidP="00F61E8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ТАТАРСКАЯ</w:t>
            </w:r>
          </w:p>
          <w:p w:rsidR="00F61E8F" w:rsidRPr="00667115" w:rsidRDefault="00F61E8F" w:rsidP="00F61E8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ГРУППА </w:t>
            </w:r>
          </w:p>
        </w:tc>
        <w:tc>
          <w:tcPr>
            <w:tcW w:w="1641" w:type="dxa"/>
            <w:gridSpan w:val="2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</w:p>
          <w:p w:rsidR="00CF663F" w:rsidRPr="007C0BDB" w:rsidRDefault="00F61E8F" w:rsidP="00CF663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r w:rsidR="00CF663F" w:rsidRPr="007C0BDB"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 (развитие речи)</w:t>
            </w:r>
          </w:p>
          <w:p w:rsidR="00F10B6C" w:rsidRDefault="00F10B6C" w:rsidP="00F10B6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61E8F" w:rsidRPr="00667115" w:rsidRDefault="00F61E8F" w:rsidP="00F10B6C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24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</w:p>
          <w:p w:rsidR="00F61E8F" w:rsidRDefault="00F61E8F" w:rsidP="00E367A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r w:rsidR="00CF663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ХЭР </w:t>
            </w:r>
            <w:proofErr w:type="gramStart"/>
            <w:r w:rsidR="00CF663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-  </w:t>
            </w:r>
            <w:r w:rsidR="00CF663F" w:rsidRPr="007C0BD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Рисовани</w:t>
            </w:r>
            <w:r w:rsidR="00CF663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е</w:t>
            </w:r>
            <w:proofErr w:type="gramEnd"/>
          </w:p>
          <w:p w:rsidR="00EE74B8" w:rsidRPr="00667115" w:rsidRDefault="00EE74B8" w:rsidP="00E367A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24" w:space="0" w:color="auto"/>
              <w:bottom w:val="single" w:sz="4" w:space="0" w:color="auto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9.00-9.20 </w:t>
            </w:r>
          </w:p>
          <w:p w:rsidR="00CF663F" w:rsidRDefault="00CF663F" w:rsidP="00CF663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кая культура</w:t>
            </w:r>
          </w:p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24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D54BF2" w:rsidRDefault="00D54BF2" w:rsidP="00D54BF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F61E8F" w:rsidRPr="00667115" w:rsidRDefault="00D54BF2" w:rsidP="00D54BF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1796" w:type="dxa"/>
            <w:tcBorders>
              <w:top w:val="single" w:sz="24" w:space="0" w:color="auto"/>
              <w:bottom w:val="single" w:sz="8" w:space="0" w:color="000000" w:themeColor="text1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</w:p>
          <w:p w:rsidR="00921FCF" w:rsidRDefault="004F4B5F" w:rsidP="00F61E8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Подготовка к обучению грамоте/Интерес к художественной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литературе(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худ</w:t>
            </w:r>
            <w:r w:rsidR="00921F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.литературы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)</w:t>
            </w:r>
            <w:r w:rsidR="00921F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/</w:t>
            </w:r>
          </w:p>
          <w:p w:rsidR="00F61E8F" w:rsidRPr="00667115" w:rsidRDefault="00921FCF" w:rsidP="00F61E8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Конструктивная деятельность</w:t>
            </w:r>
          </w:p>
        </w:tc>
      </w:tr>
      <w:tr w:rsidR="00B944DE" w:rsidTr="00271B40">
        <w:trPr>
          <w:trHeight w:val="90"/>
        </w:trPr>
        <w:tc>
          <w:tcPr>
            <w:tcW w:w="1995" w:type="dxa"/>
            <w:vMerge/>
            <w:tcBorders>
              <w:bottom w:val="single" w:sz="4" w:space="0" w:color="auto"/>
            </w:tcBorders>
          </w:tcPr>
          <w:p w:rsidR="00F61E8F" w:rsidRPr="00667115" w:rsidRDefault="00F61E8F" w:rsidP="00F61E8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9.30-9.50</w:t>
            </w:r>
          </w:p>
          <w:p w:rsidR="00EE74B8" w:rsidRPr="00667115" w:rsidRDefault="00CF663F" w:rsidP="00F10B6C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211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D93F90" w:rsidRDefault="00F61E8F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</w:t>
            </w:r>
            <w:r w:rsidR="00D93F90">
              <w:rPr>
                <w:rFonts w:ascii="Times New Roman" w:hAnsi="Times New Roman" w:cs="Times New Roman"/>
                <w:i/>
                <w:sz w:val="18"/>
                <w:szCs w:val="18"/>
              </w:rPr>
              <w:t>40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="00D93F90">
              <w:rPr>
                <w:rFonts w:ascii="Times New Roman" w:hAnsi="Times New Roman" w:cs="Times New Roman"/>
                <w:i/>
                <w:sz w:val="18"/>
                <w:szCs w:val="18"/>
              </w:rPr>
              <w:t>10.00</w:t>
            </w:r>
            <w:r w:rsidR="003B205B"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D93F90" w:rsidRDefault="00D93F90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</w:t>
            </w:r>
            <w:r w:rsidR="00CF663F">
              <w:rPr>
                <w:rFonts w:ascii="Times New Roman" w:hAnsi="Times New Roman" w:cs="Times New Roman"/>
                <w:i/>
                <w:sz w:val="18"/>
                <w:szCs w:val="18"/>
              </w:rPr>
              <w:t>кая культура</w:t>
            </w:r>
          </w:p>
          <w:p w:rsidR="00D93F90" w:rsidRDefault="00D93F90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F61E8F" w:rsidRPr="00667115" w:rsidRDefault="00F61E8F" w:rsidP="00D93F9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9.30-9.50 </w:t>
            </w:r>
          </w:p>
          <w:p w:rsidR="00F61E8F" w:rsidRPr="00667115" w:rsidRDefault="00CF663F" w:rsidP="00CF663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– Лепка/ Аппликация</w:t>
            </w:r>
          </w:p>
        </w:tc>
        <w:tc>
          <w:tcPr>
            <w:tcW w:w="178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F61E8F" w:rsidRPr="00667115" w:rsidRDefault="00EF721E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DB0654" w:rsidRPr="00667115" w:rsidRDefault="00D54BF2" w:rsidP="00F61E8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179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:rsidR="00F61E8F" w:rsidRPr="00667115" w:rsidRDefault="00F61E8F" w:rsidP="00F61E8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.30-9.50  </w:t>
            </w:r>
          </w:p>
          <w:p w:rsidR="00921FCF" w:rsidRDefault="00921FCF" w:rsidP="00921FC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 – Окружающий мир/</w:t>
            </w:r>
          </w:p>
          <w:p w:rsidR="00F61E8F" w:rsidRPr="00667115" w:rsidRDefault="00921FCF" w:rsidP="00921FC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Природа</w:t>
            </w:r>
          </w:p>
        </w:tc>
      </w:tr>
      <w:tr w:rsidR="00B944DE" w:rsidTr="00271B40">
        <w:trPr>
          <w:trHeight w:val="773"/>
        </w:trPr>
        <w:tc>
          <w:tcPr>
            <w:tcW w:w="1995" w:type="dxa"/>
            <w:vMerge w:val="restart"/>
          </w:tcPr>
          <w:p w:rsidR="00B944DE" w:rsidRPr="00667115" w:rsidRDefault="00CF663F" w:rsidP="00B944D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3</w:t>
            </w:r>
            <w:r w:rsidR="00B944DE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B944DE" w:rsidRPr="0066711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группа</w:t>
            </w:r>
          </w:p>
          <w:p w:rsidR="00B944DE" w:rsidRPr="00667115" w:rsidRDefault="00B944DE" w:rsidP="00B944D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РУССКАЯ </w:t>
            </w:r>
          </w:p>
          <w:p w:rsidR="00B944DE" w:rsidRPr="00667115" w:rsidRDefault="00B944DE" w:rsidP="00B944D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ГРУППА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B944DE" w:rsidRPr="00667115" w:rsidRDefault="00B944DE" w:rsidP="00B944D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944DE" w:rsidRPr="00B944DE" w:rsidRDefault="004F4B5F" w:rsidP="00E367A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944DE" w:rsidRPr="00B944DE" w:rsidRDefault="004F4B5F" w:rsidP="008B23E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C0BDB"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 (развитие речи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21FCF" w:rsidRDefault="00921FCF" w:rsidP="00921FC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B944DE" w:rsidRPr="00B944DE" w:rsidRDefault="00921FCF" w:rsidP="00921FC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944DE" w:rsidRPr="00B944DE" w:rsidRDefault="00921FCF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9.00-9.20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B944DE" w:rsidRPr="00667115" w:rsidRDefault="00E10C14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– Лепка/ Аппликация</w:t>
            </w:r>
          </w:p>
        </w:tc>
      </w:tr>
      <w:tr w:rsidR="00B944DE" w:rsidTr="00271B40">
        <w:trPr>
          <w:trHeight w:val="773"/>
        </w:trPr>
        <w:tc>
          <w:tcPr>
            <w:tcW w:w="1995" w:type="dxa"/>
            <w:vMerge/>
            <w:tcBorders>
              <w:bottom w:val="single" w:sz="4" w:space="0" w:color="auto"/>
            </w:tcBorders>
          </w:tcPr>
          <w:p w:rsidR="00B944DE" w:rsidRPr="00667115" w:rsidRDefault="00B944DE" w:rsidP="00F61E8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8B23E8" w:rsidRDefault="008B23E8" w:rsidP="008B23E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кая культура</w:t>
            </w:r>
          </w:p>
          <w:p w:rsidR="00B944DE" w:rsidRPr="00B944DE" w:rsidRDefault="00B944DE" w:rsidP="008B23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B944DE" w:rsidRPr="00B944DE" w:rsidRDefault="004F4B5F" w:rsidP="004F4B5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ХЭР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-  </w:t>
            </w:r>
            <w:r w:rsidRPr="007C0BD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Рисовани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е</w:t>
            </w:r>
            <w:proofErr w:type="gramEnd"/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65716A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</w:t>
            </w:r>
            <w:r w:rsidR="00921FCF">
              <w:rPr>
                <w:rFonts w:ascii="Times New Roman" w:hAnsi="Times New Roman" w:cs="Times New Roman"/>
                <w:i/>
                <w:sz w:val="18"/>
                <w:szCs w:val="18"/>
              </w:rPr>
              <w:t>ая культура</w:t>
            </w:r>
          </w:p>
          <w:p w:rsidR="00B944DE" w:rsidRPr="00B944DE" w:rsidRDefault="00B944DE" w:rsidP="00F61E8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921FCF" w:rsidRDefault="00921FCF" w:rsidP="00921FC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Подготовка к обучению грамоте/Интерес к художественной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литературе(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худ.литературы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)/</w:t>
            </w:r>
          </w:p>
          <w:p w:rsidR="00B944DE" w:rsidRPr="00B944DE" w:rsidRDefault="00921FCF" w:rsidP="00921FC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Конструктивная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65716A" w:rsidRPr="00667115" w:rsidRDefault="0065716A" w:rsidP="0065716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9.30-9.50</w:t>
            </w:r>
          </w:p>
          <w:p w:rsidR="00E10C14" w:rsidRDefault="00E10C14" w:rsidP="00E10C1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 – Окружающий мир/</w:t>
            </w:r>
          </w:p>
          <w:p w:rsidR="00B944DE" w:rsidRPr="00667115" w:rsidRDefault="00E10C14" w:rsidP="00E10C1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Природа</w:t>
            </w:r>
          </w:p>
        </w:tc>
      </w:tr>
      <w:tr w:rsidR="00B944DE" w:rsidTr="00271B40">
        <w:trPr>
          <w:trHeight w:val="140"/>
        </w:trPr>
        <w:tc>
          <w:tcPr>
            <w:tcW w:w="1995" w:type="dxa"/>
            <w:tcBorders>
              <w:bottom w:val="single" w:sz="12" w:space="0" w:color="000000" w:themeColor="text1"/>
            </w:tcBorders>
            <w:shd w:val="clear" w:color="auto" w:fill="FF0000"/>
          </w:tcPr>
          <w:p w:rsidR="00F61E8F" w:rsidRPr="00EE74B8" w:rsidRDefault="00F61E8F" w:rsidP="00F61E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7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41" w:type="dxa"/>
            <w:gridSpan w:val="2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0000"/>
          </w:tcPr>
          <w:p w:rsidR="00F61E8F" w:rsidRPr="00EE74B8" w:rsidRDefault="00F61E8F" w:rsidP="00F61E8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E74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ООД</w:t>
            </w:r>
          </w:p>
        </w:tc>
        <w:tc>
          <w:tcPr>
            <w:tcW w:w="2115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0000"/>
          </w:tcPr>
          <w:p w:rsidR="00F61E8F" w:rsidRPr="002B2BC9" w:rsidRDefault="00F61E8F" w:rsidP="00F61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0000"/>
          </w:tcPr>
          <w:p w:rsidR="00F61E8F" w:rsidRDefault="00F61E8F" w:rsidP="00F61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74B8" w:rsidRPr="002B2BC9" w:rsidRDefault="00EE74B8" w:rsidP="00F61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0000"/>
          </w:tcPr>
          <w:p w:rsidR="00F61E8F" w:rsidRPr="002B2BC9" w:rsidRDefault="00F61E8F" w:rsidP="00F61E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FF0000"/>
          </w:tcPr>
          <w:p w:rsidR="00F61E8F" w:rsidRDefault="00F61E8F" w:rsidP="00F61E8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61E8F" w:rsidRPr="00360A78" w:rsidTr="00271B40">
        <w:trPr>
          <w:trHeight w:val="656"/>
        </w:trPr>
        <w:tc>
          <w:tcPr>
            <w:tcW w:w="11442" w:type="dxa"/>
            <w:gridSpan w:val="7"/>
            <w:tcBorders>
              <w:bottom w:val="single" w:sz="12" w:space="0" w:color="000000" w:themeColor="text1"/>
            </w:tcBorders>
            <w:shd w:val="clear" w:color="auto" w:fill="FFFF00"/>
          </w:tcPr>
          <w:p w:rsidR="00F61E8F" w:rsidRPr="00AA08F0" w:rsidRDefault="00AA08F0" w:rsidP="00271B4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AA08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СТАРШИЕ  ГРУППЫ</w:t>
            </w:r>
            <w:proofErr w:type="gramEnd"/>
          </w:p>
        </w:tc>
      </w:tr>
      <w:tr w:rsidR="00B944DE" w:rsidRPr="00301A0A" w:rsidTr="00271B40">
        <w:trPr>
          <w:trHeight w:val="347"/>
        </w:trPr>
        <w:tc>
          <w:tcPr>
            <w:tcW w:w="1995" w:type="dxa"/>
            <w:vMerge w:val="restar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A08F0" w:rsidRPr="009E54CF" w:rsidRDefault="00271B40" w:rsidP="00797DB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bookmarkStart w:id="0" w:name="_Hlk177998618"/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10</w:t>
            </w:r>
            <w:r w:rsidR="004578B5"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="00AA08F0"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группа</w:t>
            </w:r>
            <w:proofErr w:type="gramEnd"/>
          </w:p>
          <w:p w:rsidR="00EE74B8" w:rsidRPr="009E54CF" w:rsidRDefault="00EE74B8" w:rsidP="00797DB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ЛОГОПЕДИЧЕСКАЯ</w:t>
            </w:r>
          </w:p>
          <w:p w:rsidR="00AA08F0" w:rsidRPr="00667115" w:rsidRDefault="00271B40" w:rsidP="00797DB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РУССКАЯ</w:t>
            </w:r>
            <w:r w:rsidR="00AA08F0"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ГРУППА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EE74B8" w:rsidRPr="009E54CF" w:rsidRDefault="00EE74B8" w:rsidP="00EE74B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AA08F0" w:rsidRPr="009E54CF" w:rsidRDefault="00A143E9" w:rsidP="00EE74B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Конструиро</w:t>
            </w:r>
            <w:proofErr w:type="spellEnd"/>
            <w:r w:rsidR="00BE4AEF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вание</w:t>
            </w:r>
            <w:proofErr w:type="spellEnd"/>
            <w:proofErr w:type="gramEnd"/>
          </w:p>
        </w:tc>
        <w:tc>
          <w:tcPr>
            <w:tcW w:w="224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271B40" w:rsidRPr="009E54CF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AA08F0" w:rsidRPr="009E54CF" w:rsidRDefault="00A143E9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 – Лепка/ Аппликация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271B40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5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A08F0" w:rsidRPr="009E54CF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ПР– </w:t>
            </w:r>
            <w:r w:rsidR="00BE4AEF">
              <w:rPr>
                <w:rFonts w:ascii="Times New Roman" w:hAnsi="Times New Roman" w:cs="Times New Roman"/>
                <w:i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78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271B40" w:rsidRPr="009E54CF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9E54CF" w:rsidRPr="009E54CF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ПР– </w:t>
            </w:r>
            <w:r w:rsidR="00BE4AEF">
              <w:rPr>
                <w:rFonts w:ascii="Times New Roman" w:hAnsi="Times New Roman" w:cs="Times New Roman"/>
                <w:i/>
                <w:sz w:val="18"/>
                <w:szCs w:val="18"/>
              </w:rPr>
              <w:t>Формирование элементарных м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атематически</w:t>
            </w:r>
            <w:r w:rsidR="00BE4AEF">
              <w:rPr>
                <w:rFonts w:ascii="Times New Roman" w:hAnsi="Times New Roman" w:cs="Times New Roman"/>
                <w:i/>
                <w:sz w:val="18"/>
                <w:szCs w:val="18"/>
              </w:rPr>
              <w:t>х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представлени</w:t>
            </w:r>
            <w:r w:rsidR="00BE4AEF">
              <w:rPr>
                <w:rFonts w:ascii="Times New Roman" w:hAnsi="Times New Roman" w:cs="Times New Roman"/>
                <w:i/>
                <w:sz w:val="18"/>
                <w:szCs w:val="18"/>
              </w:rPr>
              <w:t>й</w:t>
            </w:r>
          </w:p>
        </w:tc>
        <w:tc>
          <w:tcPr>
            <w:tcW w:w="1796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271B40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5</w:t>
            </w:r>
          </w:p>
          <w:p w:rsidR="00280C10" w:rsidRPr="009E54CF" w:rsidRDefault="00F81E76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Формирование основ безопасного поведения</w:t>
            </w:r>
          </w:p>
        </w:tc>
      </w:tr>
      <w:tr w:rsidR="00B944DE" w:rsidRPr="00301A0A" w:rsidTr="00271B40">
        <w:trPr>
          <w:trHeight w:val="259"/>
        </w:trPr>
        <w:tc>
          <w:tcPr>
            <w:tcW w:w="1995" w:type="dxa"/>
            <w:vMerge/>
            <w:shd w:val="clear" w:color="auto" w:fill="FFFFFF" w:themeFill="background1"/>
          </w:tcPr>
          <w:p w:rsidR="00AA08F0" w:rsidRPr="00667115" w:rsidRDefault="00AA08F0" w:rsidP="00797DBE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AA08F0" w:rsidRPr="009E54CF" w:rsidRDefault="00EE74B8" w:rsidP="00797DB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9.35</w:t>
            </w:r>
            <w:r w:rsidR="00AA08F0"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10.00</w:t>
            </w:r>
            <w:r w:rsidR="00AA08F0"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A908BA"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AA08F0" w:rsidRDefault="00C75E04" w:rsidP="000F575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C75E04" w:rsidRPr="009E54CF" w:rsidRDefault="00C75E04" w:rsidP="000F575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4B1C" w:rsidRPr="009E54CF" w:rsidRDefault="00A908BA" w:rsidP="00797DBE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9.35-10.00</w:t>
            </w:r>
          </w:p>
          <w:p w:rsidR="00A143E9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AA08F0" w:rsidRPr="009E54CF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908BA" w:rsidRPr="009E54CF" w:rsidRDefault="009E54CF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9.35</w:t>
            </w:r>
            <w:r w:rsidR="00AA08F0"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-9.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10.00</w:t>
            </w:r>
          </w:p>
          <w:p w:rsidR="00AA08F0" w:rsidRPr="009E54CF" w:rsidRDefault="00A143E9" w:rsidP="00AE1E3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- Рисование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7D4B1C" w:rsidRPr="009E54CF" w:rsidRDefault="009E54CF" w:rsidP="007D4B1C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9.35-10.00</w:t>
            </w:r>
          </w:p>
          <w:p w:rsidR="00A143E9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9E54CF" w:rsidRPr="009E54CF" w:rsidRDefault="00A143E9" w:rsidP="00A143E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AE1E30" w:rsidRPr="009E54CF" w:rsidRDefault="009E54CF" w:rsidP="00271B4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</w:t>
            </w:r>
            <w:r w:rsidR="00F81E7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271B40">
              <w:rPr>
                <w:rFonts w:ascii="Times New Roman" w:hAnsi="Times New Roman" w:cs="Times New Roman"/>
                <w:i/>
                <w:sz w:val="18"/>
                <w:szCs w:val="18"/>
              </w:rPr>
              <w:t>0-10.1</w:t>
            </w:r>
            <w:r w:rsidR="00F81E76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  <w:p w:rsidR="00A908BA" w:rsidRPr="009E54CF" w:rsidRDefault="00F81E76" w:rsidP="00F81E7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</w:tr>
      <w:tr w:rsidR="00B944DE" w:rsidTr="00271B40">
        <w:trPr>
          <w:trHeight w:val="181"/>
        </w:trPr>
        <w:tc>
          <w:tcPr>
            <w:tcW w:w="1995" w:type="dxa"/>
            <w:vMerge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A908BA" w:rsidRPr="00667115" w:rsidRDefault="00A908BA" w:rsidP="00A908BA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271B40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15.1</w:t>
            </w:r>
            <w:r w:rsidR="00C75E04">
              <w:rPr>
                <w:rFonts w:ascii="Times New Roman" w:hAnsi="Times New Roman" w:cs="Times New Roman"/>
                <w:i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-15.</w:t>
            </w:r>
            <w:r w:rsidR="00C75E04">
              <w:rPr>
                <w:rFonts w:ascii="Times New Roman" w:hAnsi="Times New Roman" w:cs="Times New Roman"/>
                <w:i/>
                <w:sz w:val="16"/>
                <w:szCs w:val="16"/>
              </w:rPr>
              <w:t>35</w:t>
            </w:r>
          </w:p>
          <w:p w:rsidR="00A908BA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</w:t>
            </w:r>
            <w:r w:rsidR="00C75E04">
              <w:rPr>
                <w:rFonts w:ascii="Times New Roman" w:hAnsi="Times New Roman" w:cs="Times New Roman"/>
                <w:i/>
                <w:sz w:val="18"/>
                <w:szCs w:val="18"/>
              </w:rPr>
              <w:t>ая культура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</w:tcPr>
          <w:p w:rsidR="00271B40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Физическ</w:t>
            </w:r>
            <w:r w:rsidR="00F81E7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ая культура</w:t>
            </w: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           </w:t>
            </w:r>
          </w:p>
          <w:p w:rsidR="00A908BA" w:rsidRPr="00667115" w:rsidRDefault="00271B40" w:rsidP="00271B4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НА ПРОГУЛКЕ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A908BA" w:rsidRDefault="00A143E9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15.10-15.35</w:t>
            </w:r>
          </w:p>
          <w:p w:rsidR="00A143E9" w:rsidRPr="00667115" w:rsidRDefault="00A143E9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ПР-Развитие представлений о себе и об окружающем мире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271B40" w:rsidRDefault="00271B40" w:rsidP="00271B40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15.1</w:t>
            </w:r>
            <w:r w:rsidR="00A143E9">
              <w:rPr>
                <w:rFonts w:ascii="Times New Roman" w:hAnsi="Times New Roman" w:cs="Times New Roman"/>
                <w:i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-15.</w:t>
            </w:r>
            <w:r w:rsidR="00A143E9">
              <w:rPr>
                <w:rFonts w:ascii="Times New Roman" w:hAnsi="Times New Roman" w:cs="Times New Roman"/>
                <w:i/>
                <w:sz w:val="16"/>
                <w:szCs w:val="16"/>
              </w:rPr>
              <w:t>35</w:t>
            </w:r>
          </w:p>
          <w:p w:rsidR="00A908BA" w:rsidRPr="00667115" w:rsidRDefault="00A143E9" w:rsidP="00271B4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A908BA" w:rsidRDefault="00F81E76" w:rsidP="00AE1E3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15.10-15.35</w:t>
            </w:r>
          </w:p>
          <w:p w:rsidR="00F81E76" w:rsidRPr="00667115" w:rsidRDefault="00F81E76" w:rsidP="00F81E76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Физическ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ая культура</w:t>
            </w: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           </w:t>
            </w:r>
          </w:p>
          <w:p w:rsidR="00F81E76" w:rsidRPr="00667115" w:rsidRDefault="00F81E76" w:rsidP="00AE1E3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bookmarkEnd w:id="0"/>
      <w:tr w:rsidR="000F5754" w:rsidRPr="009E54CF" w:rsidTr="00C75E04">
        <w:trPr>
          <w:trHeight w:val="347"/>
        </w:trPr>
        <w:tc>
          <w:tcPr>
            <w:tcW w:w="1995" w:type="dxa"/>
            <w:vMerge w:val="restar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0F5754" w:rsidRPr="009E54CF" w:rsidRDefault="000F5754" w:rsidP="00C75E0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7</w:t>
            </w:r>
            <w:r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группа</w:t>
            </w:r>
          </w:p>
          <w:p w:rsidR="000F5754" w:rsidRPr="00667115" w:rsidRDefault="000F5754" w:rsidP="000F575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ТАТАРСКАЯ</w:t>
            </w:r>
            <w:r w:rsidRPr="009E54CF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 xml:space="preserve"> ГРУППА</w:t>
            </w:r>
          </w:p>
        </w:tc>
        <w:tc>
          <w:tcPr>
            <w:tcW w:w="1515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0F5754" w:rsidRDefault="000F5754" w:rsidP="000F575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кая культура</w:t>
            </w:r>
          </w:p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65691F" w:rsidRDefault="0065691F" w:rsidP="0065691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0F5754" w:rsidRPr="009E54CF" w:rsidRDefault="0065691F" w:rsidP="0065691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0F5754" w:rsidRPr="00667115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5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34128" w:rsidRPr="009E54CF" w:rsidRDefault="00934128" w:rsidP="009341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Подготовка к обучению грамоте</w:t>
            </w:r>
          </w:p>
          <w:p w:rsidR="000F5754" w:rsidRPr="009E54CF" w:rsidRDefault="000F5754" w:rsidP="009341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9.00-9.25 </w:t>
            </w:r>
          </w:p>
          <w:p w:rsidR="00934128" w:rsidRDefault="00934128" w:rsidP="009341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0F5754" w:rsidRPr="009E54CF" w:rsidRDefault="00934128" w:rsidP="0093412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</w:tc>
        <w:tc>
          <w:tcPr>
            <w:tcW w:w="1796" w:type="dxa"/>
            <w:tcBorders>
              <w:top w:val="single" w:sz="12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0F5754" w:rsidRPr="00667115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9.00-9.2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5</w:t>
            </w:r>
          </w:p>
          <w:p w:rsidR="00C721D0" w:rsidRDefault="00C721D0" w:rsidP="00C721D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Физичес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кая культура</w:t>
            </w:r>
          </w:p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F5754" w:rsidRPr="009E54CF" w:rsidTr="00C75E04">
        <w:trPr>
          <w:trHeight w:val="259"/>
        </w:trPr>
        <w:tc>
          <w:tcPr>
            <w:tcW w:w="1995" w:type="dxa"/>
            <w:vMerge/>
            <w:shd w:val="clear" w:color="auto" w:fill="FFFFFF" w:themeFill="background1"/>
          </w:tcPr>
          <w:p w:rsidR="000F5754" w:rsidRPr="00667115" w:rsidRDefault="000F5754" w:rsidP="00C75E04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10.00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:rsidR="000F5754" w:rsidRPr="009E54CF" w:rsidRDefault="000F5754" w:rsidP="000F575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F5754" w:rsidRPr="009E54C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9.35-10.00</w:t>
            </w:r>
          </w:p>
          <w:p w:rsidR="000F5754" w:rsidRDefault="0065691F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65691F" w:rsidRPr="009E54CF" w:rsidRDefault="0065691F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(развитие речи)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0F5754" w:rsidRPr="009E54CF" w:rsidRDefault="00934128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Физическая культура (на прогулке)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C721D0" w:rsidRPr="009E54CF" w:rsidRDefault="00C721D0" w:rsidP="00C721D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</w:t>
            </w:r>
          </w:p>
          <w:p w:rsidR="00E32809" w:rsidRPr="009E54CF" w:rsidRDefault="00C721D0" w:rsidP="00C721D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0F5754" w:rsidRDefault="00C721D0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  <w:r w:rsidR="000F5754" w:rsidRPr="009E54C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0F5754">
              <w:rPr>
                <w:rFonts w:ascii="Times New Roman" w:hAnsi="Times New Roman" w:cs="Times New Roman"/>
                <w:i/>
                <w:sz w:val="18"/>
                <w:szCs w:val="18"/>
              </w:rPr>
              <w:t>0-10.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0F5754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C721D0" w:rsidRPr="009E54CF" w:rsidRDefault="00C721D0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Татарский язык (Ф)</w:t>
            </w:r>
          </w:p>
          <w:p w:rsidR="000F5754" w:rsidRPr="009E54CF" w:rsidRDefault="000F5754" w:rsidP="00C721D0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F5754" w:rsidRPr="00667115" w:rsidTr="00C75E04">
        <w:trPr>
          <w:trHeight w:val="181"/>
        </w:trPr>
        <w:tc>
          <w:tcPr>
            <w:tcW w:w="1995" w:type="dxa"/>
            <w:vMerge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0F5754" w:rsidRPr="00667115" w:rsidRDefault="000F5754" w:rsidP="00C75E04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000000" w:themeColor="text1"/>
            </w:tcBorders>
          </w:tcPr>
          <w:p w:rsidR="000F5754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16.00-16.25</w:t>
            </w:r>
          </w:p>
          <w:p w:rsidR="000F5754" w:rsidRPr="0065691F" w:rsidRDefault="000F5754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5691F">
              <w:rPr>
                <w:rFonts w:ascii="Times New Roman" w:hAnsi="Times New Roman" w:cs="Times New Roman"/>
                <w:i/>
                <w:sz w:val="18"/>
                <w:szCs w:val="18"/>
              </w:rPr>
              <w:t>Прикладное творчество</w:t>
            </w:r>
            <w:r w:rsidR="0065691F" w:rsidRPr="0065691F">
              <w:rPr>
                <w:rFonts w:ascii="Times New Roman" w:hAnsi="Times New Roman" w:cs="Times New Roman"/>
                <w:i/>
                <w:sz w:val="18"/>
                <w:szCs w:val="18"/>
              </w:rPr>
              <w:t>/Конструктивная деятельность</w:t>
            </w:r>
          </w:p>
          <w:p w:rsidR="000F5754" w:rsidRPr="00667115" w:rsidRDefault="000F5754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</w:tcPr>
          <w:p w:rsidR="000F5754" w:rsidRDefault="0065691F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16.00-16.25</w:t>
            </w:r>
          </w:p>
          <w:p w:rsidR="00BE4AEF" w:rsidRDefault="0065691F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Формирование основ безопасного поведения/Формирование основ здорового образа жизни</w:t>
            </w:r>
          </w:p>
          <w:p w:rsidR="00473F68" w:rsidRPr="00667115" w:rsidRDefault="00473F68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0F5754" w:rsidRDefault="00934128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16.00-16.25</w:t>
            </w:r>
          </w:p>
          <w:p w:rsidR="00934128" w:rsidRPr="00667115" w:rsidRDefault="00934128" w:rsidP="00C75E04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Лепка/Аппликация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C721D0" w:rsidRDefault="00C721D0" w:rsidP="00C721D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16.00-16.25</w:t>
            </w:r>
          </w:p>
          <w:p w:rsidR="00C721D0" w:rsidRDefault="00B13BEE" w:rsidP="00C721D0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ПР-Окружающий мир/ Природа</w:t>
            </w:r>
          </w:p>
          <w:p w:rsidR="000F5754" w:rsidRPr="00667115" w:rsidRDefault="000F5754" w:rsidP="00E32809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0F5754" w:rsidRDefault="00C721D0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16.00-16.25</w:t>
            </w:r>
          </w:p>
          <w:p w:rsidR="00C721D0" w:rsidRPr="00667115" w:rsidRDefault="00C721D0" w:rsidP="00C75E04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- Рисование</w:t>
            </w:r>
          </w:p>
        </w:tc>
      </w:tr>
      <w:tr w:rsidR="00B944DE" w:rsidTr="00271B40">
        <w:trPr>
          <w:trHeight w:val="363"/>
        </w:trPr>
        <w:tc>
          <w:tcPr>
            <w:tcW w:w="1995" w:type="dxa"/>
            <w:tcBorders>
              <w:bottom w:val="single" w:sz="12" w:space="0" w:color="000000" w:themeColor="text1"/>
            </w:tcBorders>
            <w:shd w:val="clear" w:color="auto" w:fill="FF0000"/>
          </w:tcPr>
          <w:p w:rsidR="00A908BA" w:rsidRPr="00667115" w:rsidRDefault="00A908BA" w:rsidP="00A908BA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ИТОГО: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F1435E" w:rsidRPr="000F5754" w:rsidRDefault="00A908BA" w:rsidP="00A908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53B1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ООД</w:t>
            </w:r>
          </w:p>
          <w:p w:rsidR="00F1435E" w:rsidRPr="00064265" w:rsidRDefault="00F1435E" w:rsidP="00A908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A908BA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  <w:p w:rsidR="00BE4AEF" w:rsidRDefault="00BE4AEF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  <w:p w:rsidR="00BE4AEF" w:rsidRDefault="00BE4AEF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  <w:p w:rsidR="00BE4AEF" w:rsidRPr="00667115" w:rsidRDefault="00BE4AEF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A908BA" w:rsidRPr="00667115" w:rsidRDefault="00A908BA" w:rsidP="00A908BA">
            <w:pPr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A908BA" w:rsidRPr="00667115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A908BA" w:rsidRPr="00667115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</w:p>
        </w:tc>
      </w:tr>
      <w:tr w:rsidR="00A908BA" w:rsidTr="00271B40">
        <w:tc>
          <w:tcPr>
            <w:tcW w:w="11442" w:type="dxa"/>
            <w:gridSpan w:val="7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00"/>
          </w:tcPr>
          <w:p w:rsidR="00A908BA" w:rsidRDefault="00A908BA" w:rsidP="00A908B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:rsidR="00A908BA" w:rsidRDefault="00A908BA" w:rsidP="007425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3F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ПОДГОТОВИТЕЛЬНЫЕ ГРУППЫ</w:t>
            </w:r>
          </w:p>
          <w:p w:rsidR="00853B11" w:rsidRPr="00F315DD" w:rsidRDefault="00853B11" w:rsidP="007425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944DE" w:rsidRPr="001E1FD9" w:rsidTr="00271B40">
        <w:trPr>
          <w:trHeight w:val="216"/>
        </w:trPr>
        <w:tc>
          <w:tcPr>
            <w:tcW w:w="1995" w:type="dxa"/>
            <w:vMerge w:val="restar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A908BA" w:rsidRPr="00F336DF" w:rsidRDefault="00F81E76" w:rsidP="00A908BA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5</w:t>
            </w:r>
            <w:r w:rsidR="00F1435E" w:rsidRPr="00F336DF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="00A908BA" w:rsidRPr="00F336DF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группа</w:t>
            </w:r>
          </w:p>
          <w:p w:rsidR="00A908BA" w:rsidRPr="00667115" w:rsidRDefault="00F1435E" w:rsidP="004518D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336DF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РУССКАЯ </w:t>
            </w:r>
            <w:r w:rsidR="00A908BA" w:rsidRPr="00F336DF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ГРУППА</w:t>
            </w:r>
          </w:p>
        </w:tc>
        <w:tc>
          <w:tcPr>
            <w:tcW w:w="164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9.00-9.30 </w:t>
            </w:r>
          </w:p>
          <w:p w:rsidR="00A908BA" w:rsidRPr="00F336DF" w:rsidRDefault="00F81E76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 (развитие речи)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9.00-9.30  </w:t>
            </w:r>
          </w:p>
          <w:p w:rsidR="00A908BA" w:rsidRPr="00F336DF" w:rsidRDefault="00F81E76" w:rsidP="004518DB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1D0A33" w:rsidRDefault="00A908BA" w:rsidP="001D0A33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9.00-9.30 </w:t>
            </w:r>
          </w:p>
          <w:p w:rsidR="007D6FB2" w:rsidRDefault="007D6FB2" w:rsidP="007D6FB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7D6FB2" w:rsidRPr="00F336DF" w:rsidRDefault="007D6FB2" w:rsidP="007D6FB2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  <w:p w:rsidR="004518DB" w:rsidRPr="00F336DF" w:rsidRDefault="004518DB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</w:t>
            </w:r>
            <w:r w:rsidR="00950502" w:rsidRPr="00F336DF">
              <w:rPr>
                <w:i/>
                <w:sz w:val="18"/>
                <w:szCs w:val="18"/>
              </w:rPr>
              <w:t xml:space="preserve"> 3</w:t>
            </w:r>
            <w:r w:rsidRPr="00F336DF">
              <w:rPr>
                <w:i/>
                <w:sz w:val="18"/>
                <w:szCs w:val="18"/>
              </w:rPr>
              <w:t>0</w:t>
            </w:r>
          </w:p>
          <w:p w:rsidR="007D6FB2" w:rsidRDefault="007D6FB2" w:rsidP="007D6FB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A908BA" w:rsidRDefault="007D6FB2" w:rsidP="007D6FB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  <w:p w:rsidR="00853B11" w:rsidRPr="00F336DF" w:rsidRDefault="00853B11" w:rsidP="007D6FB2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A908BA" w:rsidRPr="00F336DF" w:rsidRDefault="004518DB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9.00-9.30</w:t>
            </w:r>
          </w:p>
          <w:p w:rsidR="00A908BA" w:rsidRPr="00F336DF" w:rsidRDefault="00805AA2" w:rsidP="00805AA2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Татарский язык</w:t>
            </w:r>
          </w:p>
        </w:tc>
      </w:tr>
      <w:tr w:rsidR="00B944DE" w:rsidRPr="001E1FD9" w:rsidTr="00271B40">
        <w:trPr>
          <w:trHeight w:val="409"/>
        </w:trPr>
        <w:tc>
          <w:tcPr>
            <w:tcW w:w="1995" w:type="dxa"/>
            <w:vMerge/>
            <w:shd w:val="clear" w:color="auto" w:fill="FFFFFF" w:themeFill="background1"/>
          </w:tcPr>
          <w:p w:rsidR="00A908BA" w:rsidRPr="00667115" w:rsidRDefault="00A908BA" w:rsidP="00A908B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9.40-10.10</w:t>
            </w:r>
            <w:r w:rsidRPr="00F336DF">
              <w:rPr>
                <w:i/>
                <w:sz w:val="18"/>
                <w:szCs w:val="18"/>
              </w:rPr>
              <w:t xml:space="preserve"> </w:t>
            </w:r>
          </w:p>
          <w:p w:rsidR="00A908BA" w:rsidRPr="00F336DF" w:rsidRDefault="00F81E76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- Рисование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  <w:r w:rsidR="00F81E76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F81E76">
              <w:rPr>
                <w:rFonts w:ascii="Times New Roman" w:hAnsi="Times New Roman" w:cs="Times New Roman"/>
                <w:i/>
                <w:sz w:val="18"/>
                <w:szCs w:val="18"/>
              </w:rPr>
              <w:t>-10.30</w:t>
            </w:r>
          </w:p>
          <w:p w:rsidR="00A908BA" w:rsidRPr="00F336DF" w:rsidRDefault="007D6FB2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Подготовка к обучению грамоте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908BA" w:rsidRPr="00F336DF" w:rsidRDefault="00A908BA" w:rsidP="004518DB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</w:p>
          <w:p w:rsidR="004518DB" w:rsidRPr="00F336DF" w:rsidRDefault="007D6FB2" w:rsidP="004518DB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Прикладное творчество/Конструктивная деятельность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950502" w:rsidRPr="00F336DF" w:rsidRDefault="004518DB" w:rsidP="0095050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950502"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</w:p>
          <w:p w:rsidR="00A908BA" w:rsidRDefault="007D6FB2" w:rsidP="007D6FB2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Формирование основ безопасного поведения/Формирование основ здорового образа жизни</w:t>
            </w:r>
          </w:p>
          <w:p w:rsidR="00853B11" w:rsidRPr="00F336DF" w:rsidRDefault="00853B11" w:rsidP="007D6FB2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4518DB" w:rsidRPr="00F336DF" w:rsidRDefault="004518DB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  <w:r w:rsidR="00805AA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– Лепка/Аппликация</w:t>
            </w:r>
          </w:p>
          <w:p w:rsidR="004518DB" w:rsidRPr="00F336DF" w:rsidRDefault="004518DB" w:rsidP="00F336D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944DE" w:rsidRPr="001E1FD9" w:rsidTr="00271B40">
        <w:trPr>
          <w:trHeight w:val="241"/>
        </w:trPr>
        <w:tc>
          <w:tcPr>
            <w:tcW w:w="1995" w:type="dxa"/>
            <w:vMerge/>
            <w:shd w:val="clear" w:color="auto" w:fill="FFFFFF" w:themeFill="background1"/>
          </w:tcPr>
          <w:p w:rsidR="00A908BA" w:rsidRPr="00667115" w:rsidRDefault="00A908BA" w:rsidP="00A908B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908BA" w:rsidRPr="00F336DF" w:rsidRDefault="00A908BA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10.20-10.50</w:t>
            </w:r>
          </w:p>
          <w:p w:rsidR="00A908BA" w:rsidRPr="00F336DF" w:rsidRDefault="00F81E76" w:rsidP="00A908BA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4518DB" w:rsidRPr="00773EB5" w:rsidRDefault="00A908BA" w:rsidP="004518DB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  <w:r w:rsidR="007D6FB2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0-1</w:t>
            </w:r>
            <w:r w:rsidR="007D6FB2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7D6FB2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  </w:t>
            </w:r>
          </w:p>
          <w:p w:rsidR="00F1435E" w:rsidRPr="00F336DF" w:rsidRDefault="007D6FB2" w:rsidP="00773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ПР-Окружающий мир/Природа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1D0A33" w:rsidRPr="00F336DF" w:rsidRDefault="001D0A33" w:rsidP="001D0A33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Физическое развитие            </w:t>
            </w:r>
          </w:p>
          <w:p w:rsidR="00A908BA" w:rsidRDefault="001D0A33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НА ПРОГУЛКЕ</w:t>
            </w:r>
          </w:p>
          <w:p w:rsidR="007D6FB2" w:rsidRDefault="007D6FB2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7D6FB2" w:rsidRDefault="007D6FB2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7D6FB2" w:rsidRDefault="007D6FB2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7D6FB2" w:rsidRDefault="007D6FB2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  <w:p w:rsidR="007D6FB2" w:rsidRPr="00F336DF" w:rsidRDefault="007D6FB2" w:rsidP="001D0A33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F336DF" w:rsidRPr="00F336DF" w:rsidRDefault="00F336DF" w:rsidP="00F336D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sz w:val="18"/>
                <w:szCs w:val="18"/>
              </w:rPr>
              <w:t>10.20-10.50</w:t>
            </w:r>
          </w:p>
          <w:p w:rsidR="00A908BA" w:rsidRPr="00F336DF" w:rsidRDefault="007D6FB2" w:rsidP="00F336D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B8005E" w:rsidRPr="00F336DF" w:rsidRDefault="00B8005E" w:rsidP="00B8005E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10.20-10.50 </w:t>
            </w:r>
          </w:p>
          <w:p w:rsidR="00F336DF" w:rsidRPr="00F336DF" w:rsidRDefault="00F336DF" w:rsidP="00F336DF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F336D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r w:rsidR="00805AA2">
              <w:rPr>
                <w:rFonts w:ascii="Times New Roman" w:hAnsi="Times New Roman" w:cs="Times New Roman"/>
                <w:i/>
                <w:sz w:val="18"/>
                <w:szCs w:val="18"/>
              </w:rPr>
              <w:t>ХЭР– Музыкальная деятельность</w:t>
            </w:r>
          </w:p>
          <w:p w:rsidR="004518DB" w:rsidRPr="00F336DF" w:rsidRDefault="004518DB" w:rsidP="00A908BA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</w:tr>
      <w:tr w:rsidR="00B944DE" w:rsidRPr="00950502" w:rsidTr="00271B40">
        <w:trPr>
          <w:trHeight w:val="216"/>
        </w:trPr>
        <w:tc>
          <w:tcPr>
            <w:tcW w:w="1995" w:type="dxa"/>
            <w:vMerge w:val="restar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24F61" w:rsidRPr="00950502" w:rsidRDefault="00C740F6" w:rsidP="00B24F61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  <w:r w:rsidR="00B24F61" w:rsidRPr="009505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группа</w:t>
            </w:r>
            <w:proofErr w:type="gramEnd"/>
          </w:p>
          <w:p w:rsidR="00B24F61" w:rsidRPr="00950502" w:rsidRDefault="00B24F61" w:rsidP="00B24F6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9505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ЛОГОПЕДИЧЕСКАЯ</w:t>
            </w:r>
          </w:p>
          <w:p w:rsidR="00B24F61" w:rsidRDefault="003418CA" w:rsidP="00B24F6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ТАТАРСКАЯ </w:t>
            </w:r>
            <w:r w:rsidR="00B24F61" w:rsidRPr="0095050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ГРУППА</w:t>
            </w:r>
          </w:p>
          <w:p w:rsidR="008C383D" w:rsidRDefault="008C383D" w:rsidP="00B24F6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8C383D" w:rsidRPr="00950502" w:rsidRDefault="008C383D" w:rsidP="00B24F6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1" w:type="dxa"/>
            <w:gridSpan w:val="2"/>
            <w:tcBorders>
              <w:top w:val="single" w:sz="12" w:space="0" w:color="000000" w:themeColor="text1"/>
              <w:bottom w:val="single" w:sz="4" w:space="0" w:color="auto"/>
            </w:tcBorders>
          </w:tcPr>
          <w:p w:rsidR="00B24F61" w:rsidRPr="00667115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9.00-9.30 </w:t>
            </w:r>
          </w:p>
          <w:p w:rsidR="00B4212B" w:rsidRDefault="00B4212B" w:rsidP="00B4212B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B24F61" w:rsidRPr="00667115" w:rsidRDefault="00B4212B" w:rsidP="00B4212B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9.00-9.30 </w:t>
            </w:r>
          </w:p>
          <w:p w:rsidR="00F659C9" w:rsidRDefault="00F659C9" w:rsidP="00F659C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B24F61" w:rsidRPr="00CE54E1" w:rsidRDefault="00F659C9" w:rsidP="00F659C9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2115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9.00-9.30 </w:t>
            </w:r>
          </w:p>
          <w:p w:rsidR="00F659C9" w:rsidRDefault="00F659C9" w:rsidP="00F659C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представления/</w:t>
            </w:r>
          </w:p>
          <w:p w:rsidR="00B24F61" w:rsidRDefault="00F659C9" w:rsidP="00F659C9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Сенсорные эталоны и познавательные действия</w:t>
            </w:r>
          </w:p>
          <w:p w:rsidR="00853B11" w:rsidRPr="00CE54E1" w:rsidRDefault="00853B11" w:rsidP="00F659C9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9.00-9.30 </w:t>
            </w:r>
          </w:p>
          <w:p w:rsidR="00036648" w:rsidRDefault="00036648" w:rsidP="0003664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B24F61" w:rsidRPr="00CE54E1" w:rsidRDefault="00036648" w:rsidP="00036648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  <w:tc>
          <w:tcPr>
            <w:tcW w:w="1796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9.00-9.30 </w:t>
            </w:r>
          </w:p>
          <w:p w:rsidR="00036648" w:rsidRDefault="00036648" w:rsidP="0003664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Речевое развитие</w:t>
            </w:r>
          </w:p>
          <w:p w:rsidR="00B24F61" w:rsidRPr="00CE54E1" w:rsidRDefault="00036648" w:rsidP="00036648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(коррекция речи)</w:t>
            </w:r>
          </w:p>
        </w:tc>
      </w:tr>
      <w:tr w:rsidR="00B944DE" w:rsidRPr="00667115" w:rsidTr="00271B40">
        <w:trPr>
          <w:trHeight w:val="409"/>
        </w:trPr>
        <w:tc>
          <w:tcPr>
            <w:tcW w:w="1995" w:type="dxa"/>
            <w:vMerge/>
            <w:shd w:val="clear" w:color="auto" w:fill="FFFFFF" w:themeFill="background1"/>
          </w:tcPr>
          <w:p w:rsidR="00B24F61" w:rsidRPr="00667115" w:rsidRDefault="00B24F61" w:rsidP="00B24F6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212B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9.</w:t>
            </w:r>
            <w:r w:rsidR="00B421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4</w:t>
            </w: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0-10.</w:t>
            </w:r>
            <w:r w:rsidR="00B4212B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</w:t>
            </w:r>
            <w:r w:rsidR="00C740F6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0</w:t>
            </w:r>
          </w:p>
          <w:p w:rsidR="00B24F61" w:rsidRPr="00667115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 </w:t>
            </w:r>
            <w:r w:rsidR="00B4212B">
              <w:rPr>
                <w:rFonts w:ascii="Times New Roman" w:hAnsi="Times New Roman" w:cs="Times New Roman"/>
                <w:i/>
                <w:sz w:val="18"/>
                <w:szCs w:val="18"/>
              </w:rPr>
              <w:t>ПР-Конструирование/Развитие представлений о себе и об окружающем мире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>9.40-10.10</w:t>
            </w:r>
          </w:p>
          <w:p w:rsidR="00B24F61" w:rsidRPr="00CE54E1" w:rsidRDefault="00F659C9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ХЭР – Лепка/ Аппликация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</w:p>
          <w:p w:rsidR="00B24F61" w:rsidRPr="00CE54E1" w:rsidRDefault="00F659C9" w:rsidP="007A6A4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ХЭР - Рисование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</w:p>
          <w:p w:rsidR="00853B11" w:rsidRPr="00CE54E1" w:rsidRDefault="00036648" w:rsidP="00BE4AEF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ПР– Математические представления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 xml:space="preserve">9.40-10.10 </w:t>
            </w:r>
          </w:p>
          <w:p w:rsidR="00B24F61" w:rsidRPr="00CE54E1" w:rsidRDefault="00036648" w:rsidP="008C383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Безопасное поведение в быту, социуме, природе</w:t>
            </w:r>
          </w:p>
        </w:tc>
      </w:tr>
      <w:tr w:rsidR="00B944DE" w:rsidRPr="00667115" w:rsidTr="00C740F6">
        <w:trPr>
          <w:trHeight w:val="954"/>
        </w:trPr>
        <w:tc>
          <w:tcPr>
            <w:tcW w:w="1995" w:type="dxa"/>
            <w:vMerge/>
            <w:shd w:val="clear" w:color="auto" w:fill="FFFFFF" w:themeFill="background1"/>
          </w:tcPr>
          <w:p w:rsidR="00B24F61" w:rsidRPr="00667115" w:rsidRDefault="00B24F61" w:rsidP="00B24F6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24F6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10.2</w:t>
            </w:r>
            <w:r w:rsidR="00B4212B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667115">
              <w:rPr>
                <w:rFonts w:ascii="Times New Roman" w:hAnsi="Times New Roman" w:cs="Times New Roman"/>
                <w:i/>
                <w:sz w:val="18"/>
                <w:szCs w:val="18"/>
              </w:rPr>
              <w:t>-10.5</w:t>
            </w:r>
            <w:r w:rsidR="00B4212B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B4212B" w:rsidRDefault="00B4212B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ХЭР – </w:t>
            </w:r>
          </w:p>
          <w:p w:rsidR="00B4212B" w:rsidRPr="00667115" w:rsidRDefault="00B4212B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Музыкальная деятельность</w:t>
            </w:r>
          </w:p>
          <w:p w:rsidR="00B24F61" w:rsidRPr="00667115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F659C9" w:rsidP="007A6A4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Физическая культура на прогулке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Default="00F659C9" w:rsidP="007A6A4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10.20-10.50</w:t>
            </w:r>
          </w:p>
          <w:p w:rsidR="00F659C9" w:rsidRPr="00CE54E1" w:rsidRDefault="00F659C9" w:rsidP="007A6A4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  <w:r w:rsidR="00036648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>0-1</w:t>
            </w:r>
            <w:r w:rsidR="00036648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="00036648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Pr="00CE54E1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  <w:p w:rsidR="00036648" w:rsidRDefault="00036648" w:rsidP="0003664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ХЭР – </w:t>
            </w:r>
          </w:p>
          <w:p w:rsidR="00036648" w:rsidRPr="00667115" w:rsidRDefault="00036648" w:rsidP="00036648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Музыкальная деятельность</w:t>
            </w:r>
          </w:p>
          <w:p w:rsidR="00B24F61" w:rsidRPr="00CE54E1" w:rsidRDefault="00B24F61" w:rsidP="008C383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B24F61" w:rsidRPr="00CE54E1" w:rsidRDefault="00B24F61" w:rsidP="00B24F61">
            <w:pPr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CE54E1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10.20-10.50</w:t>
            </w:r>
          </w:p>
          <w:p w:rsidR="00B24F61" w:rsidRPr="00CE54E1" w:rsidRDefault="00036648" w:rsidP="00B24F61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Физическая культура</w:t>
            </w:r>
          </w:p>
        </w:tc>
      </w:tr>
      <w:tr w:rsidR="006A1F2A" w:rsidTr="00271B40">
        <w:trPr>
          <w:trHeight w:val="177"/>
        </w:trPr>
        <w:tc>
          <w:tcPr>
            <w:tcW w:w="1995" w:type="dxa"/>
            <w:tcBorders>
              <w:bottom w:val="single" w:sz="12" w:space="0" w:color="000000" w:themeColor="text1"/>
            </w:tcBorders>
            <w:shd w:val="clear" w:color="auto" w:fill="FF0000"/>
          </w:tcPr>
          <w:p w:rsidR="006A1F2A" w:rsidRPr="00F70EB7" w:rsidRDefault="006A1F2A" w:rsidP="00A908B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EB7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9447" w:type="dxa"/>
            <w:gridSpan w:val="6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FF0000"/>
          </w:tcPr>
          <w:p w:rsidR="006A1F2A" w:rsidRDefault="003D7E00" w:rsidP="00A908BA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6A1F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ООД</w:t>
            </w:r>
            <w:proofErr w:type="gramEnd"/>
          </w:p>
          <w:p w:rsidR="003D7E00" w:rsidRPr="00BF78A9" w:rsidRDefault="003D7E00" w:rsidP="00A908BA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418CA" w:rsidRDefault="003418CA" w:rsidP="000D45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4AEF" w:rsidRDefault="00BE4AE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9FF" w:rsidRPr="00EE74B8" w:rsidRDefault="00D969F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82305291"/>
      <w:r w:rsidRPr="00EE74B8">
        <w:rPr>
          <w:rFonts w:ascii="Times New Roman" w:hAnsi="Times New Roman" w:cs="Times New Roman"/>
          <w:b/>
          <w:sz w:val="24"/>
          <w:szCs w:val="24"/>
        </w:rPr>
        <w:lastRenderedPageBreak/>
        <w:t>Организованная образовательная деятельность</w:t>
      </w:r>
    </w:p>
    <w:p w:rsidR="00D969FF" w:rsidRPr="00EE74B8" w:rsidRDefault="00D969FF" w:rsidP="00D969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4B8">
        <w:rPr>
          <w:rFonts w:ascii="Times New Roman" w:hAnsi="Times New Roman" w:cs="Times New Roman"/>
          <w:b/>
          <w:sz w:val="24"/>
          <w:szCs w:val="24"/>
        </w:rPr>
        <w:t>МАДОУ «Детский сад №346 комбинированного вида с татарским языком воспитания и обучения»</w:t>
      </w:r>
    </w:p>
    <w:p w:rsidR="00D969FF" w:rsidRPr="00EE74B8" w:rsidRDefault="00D969FF" w:rsidP="000D45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4B8">
        <w:rPr>
          <w:rFonts w:ascii="Times New Roman" w:hAnsi="Times New Roman" w:cs="Times New Roman"/>
          <w:b/>
          <w:sz w:val="24"/>
          <w:szCs w:val="24"/>
        </w:rPr>
        <w:t>Ново-Савиновского района г.</w:t>
      </w:r>
      <w:r w:rsidR="000D4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4B8">
        <w:rPr>
          <w:rFonts w:ascii="Times New Roman" w:hAnsi="Times New Roman" w:cs="Times New Roman"/>
          <w:b/>
          <w:sz w:val="24"/>
          <w:szCs w:val="24"/>
        </w:rPr>
        <w:t>Казани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E74B8">
        <w:rPr>
          <w:rFonts w:ascii="Times New Roman" w:hAnsi="Times New Roman" w:cs="Times New Roman"/>
          <w:b/>
          <w:sz w:val="24"/>
          <w:szCs w:val="24"/>
        </w:rPr>
        <w:t xml:space="preserve"> -202</w:t>
      </w: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EE74B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790D81" w:rsidRPr="000D4562" w:rsidRDefault="00D969FF" w:rsidP="00D969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562">
        <w:rPr>
          <w:rFonts w:ascii="Times New Roman" w:hAnsi="Times New Roman" w:cs="Times New Roman"/>
          <w:sz w:val="24"/>
          <w:szCs w:val="24"/>
        </w:rPr>
        <w:t>Группа № 11</w:t>
      </w:r>
    </w:p>
    <w:p w:rsidR="00D969FF" w:rsidRDefault="00D969FF" w:rsidP="00E76C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69FF">
        <w:rPr>
          <w:rFonts w:ascii="Times New Roman" w:hAnsi="Times New Roman" w:cs="Times New Roman"/>
          <w:sz w:val="24"/>
          <w:szCs w:val="24"/>
        </w:rPr>
        <w:t>Группа компенсирующей направленности с умственной отсталостью (интеллектуальными нарушениями)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4252"/>
        <w:gridCol w:w="4347"/>
      </w:tblGrid>
      <w:tr w:rsidR="0072055C" w:rsidRPr="000D4562" w:rsidTr="00EC2615">
        <w:trPr>
          <w:trHeight w:val="273"/>
        </w:trPr>
        <w:tc>
          <w:tcPr>
            <w:tcW w:w="2410" w:type="dxa"/>
            <w:shd w:val="clear" w:color="auto" w:fill="DDD9C3" w:themeFill="background2" w:themeFillShade="E6"/>
          </w:tcPr>
          <w:p w:rsidR="0072055C" w:rsidRPr="000D4562" w:rsidRDefault="0072055C" w:rsidP="0072055C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DD9C3" w:themeFill="background2" w:themeFillShade="E6"/>
          </w:tcPr>
          <w:p w:rsidR="0072055C" w:rsidRPr="000D4562" w:rsidRDefault="0072055C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5 – 6 лет </w:t>
            </w:r>
          </w:p>
        </w:tc>
        <w:tc>
          <w:tcPr>
            <w:tcW w:w="4347" w:type="dxa"/>
            <w:shd w:val="clear" w:color="auto" w:fill="DDD9C3" w:themeFill="background2" w:themeFillShade="E6"/>
          </w:tcPr>
          <w:p w:rsidR="0072055C" w:rsidRPr="000D4562" w:rsidRDefault="0072055C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 w:val="restart"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9.00 -9.25 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Сенсорное воспитание и развитие внимания</w:t>
            </w:r>
          </w:p>
        </w:tc>
        <w:tc>
          <w:tcPr>
            <w:tcW w:w="4347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9.00 -9.30 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Сенсорное воспитание и развитие внимания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Ручной труд/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Развитие продуктивной деятельности и изобразительной деятельности (конструирование)</w:t>
            </w:r>
          </w:p>
        </w:tc>
        <w:tc>
          <w:tcPr>
            <w:tcW w:w="4347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Ручной труд/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Развитие продуктивной деятельности и изобразительной деятельности (конструирование)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15.45 – 16.10 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музыкальная деятельность</w:t>
            </w:r>
          </w:p>
        </w:tc>
        <w:tc>
          <w:tcPr>
            <w:tcW w:w="4347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15.45 – 16.10 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музыкальная деятельность</w:t>
            </w:r>
          </w:p>
        </w:tc>
      </w:tr>
      <w:tr w:rsidR="000D4562" w:rsidRPr="000D4562" w:rsidTr="000D4562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6E3BC" w:themeFill="accent3" w:themeFillTint="66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Социальное развитие и коммуникация</w:t>
            </w:r>
          </w:p>
        </w:tc>
        <w:tc>
          <w:tcPr>
            <w:tcW w:w="4347" w:type="dxa"/>
            <w:shd w:val="clear" w:color="auto" w:fill="D6E3BC" w:themeFill="accent3" w:themeFillTint="66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Социальное развитие и коммуникация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 w:val="restart"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– 9.25 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347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– 9.30 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9.50 – 10.15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47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9.50 – 10.20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16.10 – 16.35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</w:tr>
      <w:tr w:rsidR="000D4562" w:rsidRPr="000D4562" w:rsidTr="000D4562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6E3BC" w:themeFill="accent3" w:themeFillTint="66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Воспитание самостоятельности в быту</w:t>
            </w:r>
          </w:p>
        </w:tc>
        <w:tc>
          <w:tcPr>
            <w:tcW w:w="4347" w:type="dxa"/>
            <w:shd w:val="clear" w:color="auto" w:fill="D6E3BC" w:themeFill="accent3" w:themeFillTint="66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Воспитание самостоятельности в быту</w:t>
            </w:r>
          </w:p>
        </w:tc>
      </w:tr>
      <w:tr w:rsidR="000D4562" w:rsidRPr="000D4562" w:rsidTr="0072055C">
        <w:trPr>
          <w:trHeight w:val="288"/>
        </w:trPr>
        <w:tc>
          <w:tcPr>
            <w:tcW w:w="2410" w:type="dxa"/>
            <w:vMerge w:val="restart"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количественных представлений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количественных представлений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9.40 – 10.05</w:t>
            </w:r>
          </w:p>
          <w:p w:rsidR="000D4562" w:rsidRPr="000D4562" w:rsidRDefault="000D4562" w:rsidP="00720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музыкальная деятельность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музыкальная деятельность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AA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16.10 – 16.35 </w:t>
            </w:r>
          </w:p>
          <w:p w:rsidR="000D4562" w:rsidRPr="000D4562" w:rsidRDefault="000D4562" w:rsidP="00AA2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игры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10.20 – 10.50 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игры</w:t>
            </w:r>
          </w:p>
        </w:tc>
      </w:tr>
      <w:tr w:rsidR="000D4562" w:rsidRPr="000D4562" w:rsidTr="000D4562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6E3BC" w:themeFill="accent3" w:themeFillTint="66"/>
          </w:tcPr>
          <w:p w:rsidR="000D4562" w:rsidRPr="000D4562" w:rsidRDefault="000D4562" w:rsidP="00AA2E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Обучение хозяйственному труду</w:t>
            </w:r>
          </w:p>
        </w:tc>
        <w:tc>
          <w:tcPr>
            <w:tcW w:w="4347" w:type="dxa"/>
            <w:shd w:val="clear" w:color="auto" w:fill="D6E3BC" w:themeFill="accent3" w:themeFillTint="66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Обучение хозяйственному труду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 w:val="restart"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252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– 9.25 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ХЭР - Рисование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9.00 – 9.25 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- Рисование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9.35 – 10.00 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9.40 – 10.10 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827D5B" w:rsidRPr="000D4562" w:rsidTr="0072055C">
        <w:trPr>
          <w:trHeight w:val="273"/>
        </w:trPr>
        <w:tc>
          <w:tcPr>
            <w:tcW w:w="2410" w:type="dxa"/>
            <w:vMerge/>
          </w:tcPr>
          <w:p w:rsidR="00827D5B" w:rsidRPr="000D4562" w:rsidRDefault="00827D5B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827D5B" w:rsidRPr="000D4562" w:rsidRDefault="00827D5B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16.10 – 16.35 </w:t>
            </w:r>
          </w:p>
          <w:p w:rsidR="00827D5B" w:rsidRPr="000D4562" w:rsidRDefault="00827D5B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мышления</w:t>
            </w:r>
          </w:p>
        </w:tc>
        <w:tc>
          <w:tcPr>
            <w:tcW w:w="4347" w:type="dxa"/>
          </w:tcPr>
          <w:p w:rsidR="00827D5B" w:rsidRPr="000D4562" w:rsidRDefault="00827D5B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10.20 – 10.50 </w:t>
            </w:r>
          </w:p>
          <w:p w:rsidR="00827D5B" w:rsidRPr="000D4562" w:rsidRDefault="00827D5B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Формирование мышления</w:t>
            </w:r>
          </w:p>
        </w:tc>
      </w:tr>
      <w:tr w:rsidR="00827D5B" w:rsidRPr="000D4562" w:rsidTr="000D4562">
        <w:trPr>
          <w:trHeight w:val="273"/>
        </w:trPr>
        <w:tc>
          <w:tcPr>
            <w:tcW w:w="2410" w:type="dxa"/>
            <w:vMerge/>
          </w:tcPr>
          <w:p w:rsidR="00827D5B" w:rsidRPr="000D4562" w:rsidRDefault="00827D5B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D6E3BC" w:themeFill="accent3" w:themeFillTint="66"/>
          </w:tcPr>
          <w:p w:rsidR="00827D5B" w:rsidRPr="000D4562" w:rsidRDefault="00827D5B" w:rsidP="00EC26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D6E3BC" w:themeFill="accent3" w:themeFillTint="66"/>
          </w:tcPr>
          <w:p w:rsidR="00827D5B" w:rsidRPr="000D4562" w:rsidRDefault="00827D5B" w:rsidP="00574D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Эстетическое воспитание средствами эстетического искусства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 w:val="restart"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252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Лепка/Аппликация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9.00 – 9.30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ХЭР – Лепка/Аппликация</w:t>
            </w:r>
          </w:p>
        </w:tc>
      </w:tr>
      <w:tr w:rsidR="000D4562" w:rsidRPr="000D4562" w:rsidTr="0072055C">
        <w:trPr>
          <w:trHeight w:val="273"/>
        </w:trPr>
        <w:tc>
          <w:tcPr>
            <w:tcW w:w="2410" w:type="dxa"/>
            <w:vMerge/>
          </w:tcPr>
          <w:p w:rsidR="000D4562" w:rsidRPr="000D4562" w:rsidRDefault="000D4562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9.40 – 10.05</w:t>
            </w:r>
          </w:p>
          <w:p w:rsidR="000D4562" w:rsidRPr="000D4562" w:rsidRDefault="000D4562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347" w:type="dxa"/>
          </w:tcPr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9.40 – 10.10</w:t>
            </w:r>
          </w:p>
          <w:p w:rsidR="000D4562" w:rsidRPr="000D4562" w:rsidRDefault="000D4562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827D5B" w:rsidRPr="000D4562" w:rsidTr="0072055C">
        <w:trPr>
          <w:trHeight w:val="273"/>
        </w:trPr>
        <w:tc>
          <w:tcPr>
            <w:tcW w:w="2410" w:type="dxa"/>
            <w:vMerge/>
          </w:tcPr>
          <w:p w:rsidR="00827D5B" w:rsidRPr="000D4562" w:rsidRDefault="00827D5B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827D5B" w:rsidRPr="000D4562" w:rsidRDefault="00827D5B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16.10 – 16.35</w:t>
            </w:r>
          </w:p>
          <w:p w:rsidR="00827D5B" w:rsidRPr="000D4562" w:rsidRDefault="00827D5B" w:rsidP="00EC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347" w:type="dxa"/>
          </w:tcPr>
          <w:p w:rsidR="00827D5B" w:rsidRPr="000D4562" w:rsidRDefault="00827D5B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  <w:p w:rsidR="00827D5B" w:rsidRPr="000D4562" w:rsidRDefault="00827D5B" w:rsidP="00574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</w:tr>
      <w:tr w:rsidR="00827D5B" w:rsidRPr="000D4562" w:rsidTr="000D4562">
        <w:trPr>
          <w:trHeight w:val="273"/>
        </w:trPr>
        <w:tc>
          <w:tcPr>
            <w:tcW w:w="2410" w:type="dxa"/>
            <w:vMerge/>
          </w:tcPr>
          <w:p w:rsidR="00827D5B" w:rsidRPr="000D4562" w:rsidRDefault="00827D5B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D6E3BC" w:themeFill="accent3" w:themeFillTint="66"/>
          </w:tcPr>
          <w:p w:rsidR="00827D5B" w:rsidRPr="000D4562" w:rsidRDefault="00827D5B" w:rsidP="00EC261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347" w:type="dxa"/>
            <w:shd w:val="clear" w:color="auto" w:fill="D6E3BC" w:themeFill="accent3" w:themeFillTint="66"/>
          </w:tcPr>
          <w:p w:rsidR="00827D5B" w:rsidRPr="000D4562" w:rsidRDefault="00827D5B" w:rsidP="00574D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РМ – Формирование представлений о здоровом образе жизни</w:t>
            </w:r>
          </w:p>
        </w:tc>
      </w:tr>
      <w:tr w:rsidR="0072055C" w:rsidRPr="000D4562" w:rsidTr="00EC2615">
        <w:trPr>
          <w:trHeight w:val="273"/>
        </w:trPr>
        <w:tc>
          <w:tcPr>
            <w:tcW w:w="2410" w:type="dxa"/>
            <w:shd w:val="clear" w:color="auto" w:fill="DDD9C3" w:themeFill="background2" w:themeFillShade="E6"/>
          </w:tcPr>
          <w:p w:rsidR="0072055C" w:rsidRPr="000D4562" w:rsidRDefault="0072055C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DDD9C3" w:themeFill="background2" w:themeFillShade="E6"/>
          </w:tcPr>
          <w:p w:rsidR="0072055C" w:rsidRPr="000D4562" w:rsidRDefault="00EC2615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7" w:type="dxa"/>
            <w:shd w:val="clear" w:color="auto" w:fill="DDD9C3" w:themeFill="background2" w:themeFillShade="E6"/>
          </w:tcPr>
          <w:p w:rsidR="0072055C" w:rsidRPr="000D4562" w:rsidRDefault="00EC2615" w:rsidP="00D96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bookmarkEnd w:id="2"/>
    </w:tbl>
    <w:p w:rsidR="00D969FF" w:rsidRPr="00B93C9D" w:rsidRDefault="00D969FF" w:rsidP="00D969F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D969FF" w:rsidRPr="00B93C9D" w:rsidSect="00360A78">
      <w:pgSz w:w="11906" w:h="16838"/>
      <w:pgMar w:top="426" w:right="340" w:bottom="113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54E" w:rsidRDefault="001D754E" w:rsidP="00734855">
      <w:pPr>
        <w:spacing w:after="0" w:line="240" w:lineRule="auto"/>
      </w:pPr>
      <w:r>
        <w:separator/>
      </w:r>
    </w:p>
  </w:endnote>
  <w:endnote w:type="continuationSeparator" w:id="0">
    <w:p w:rsidR="001D754E" w:rsidRDefault="001D754E" w:rsidP="00734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54E" w:rsidRDefault="001D754E" w:rsidP="00734855">
      <w:pPr>
        <w:spacing w:after="0" w:line="240" w:lineRule="auto"/>
      </w:pPr>
      <w:r>
        <w:separator/>
      </w:r>
    </w:p>
  </w:footnote>
  <w:footnote w:type="continuationSeparator" w:id="0">
    <w:p w:rsidR="001D754E" w:rsidRDefault="001D754E" w:rsidP="00734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855"/>
    <w:rsid w:val="00036648"/>
    <w:rsid w:val="0004265F"/>
    <w:rsid w:val="00046F6F"/>
    <w:rsid w:val="000504AB"/>
    <w:rsid w:val="00052081"/>
    <w:rsid w:val="00052E1B"/>
    <w:rsid w:val="00055F4E"/>
    <w:rsid w:val="00056B43"/>
    <w:rsid w:val="00064265"/>
    <w:rsid w:val="0006727B"/>
    <w:rsid w:val="00072512"/>
    <w:rsid w:val="00075196"/>
    <w:rsid w:val="00087B1D"/>
    <w:rsid w:val="00097E53"/>
    <w:rsid w:val="000C5150"/>
    <w:rsid w:val="000D4562"/>
    <w:rsid w:val="000D6B7F"/>
    <w:rsid w:val="000E27DA"/>
    <w:rsid w:val="000F1151"/>
    <w:rsid w:val="000F5553"/>
    <w:rsid w:val="000F5754"/>
    <w:rsid w:val="000F5933"/>
    <w:rsid w:val="0010092A"/>
    <w:rsid w:val="00114492"/>
    <w:rsid w:val="001314EF"/>
    <w:rsid w:val="00133DBC"/>
    <w:rsid w:val="00135BFB"/>
    <w:rsid w:val="001741F7"/>
    <w:rsid w:val="001A1448"/>
    <w:rsid w:val="001B5118"/>
    <w:rsid w:val="001C04E9"/>
    <w:rsid w:val="001D0A33"/>
    <w:rsid w:val="001D5186"/>
    <w:rsid w:val="001D6617"/>
    <w:rsid w:val="001D754E"/>
    <w:rsid w:val="001E1FD9"/>
    <w:rsid w:val="002043A4"/>
    <w:rsid w:val="0021180F"/>
    <w:rsid w:val="002156DE"/>
    <w:rsid w:val="0023541B"/>
    <w:rsid w:val="00267272"/>
    <w:rsid w:val="00271B40"/>
    <w:rsid w:val="00280C10"/>
    <w:rsid w:val="00284ADC"/>
    <w:rsid w:val="002B2BC9"/>
    <w:rsid w:val="002E2693"/>
    <w:rsid w:val="00301A0A"/>
    <w:rsid w:val="00307689"/>
    <w:rsid w:val="00311F2B"/>
    <w:rsid w:val="00314B65"/>
    <w:rsid w:val="00321758"/>
    <w:rsid w:val="003217F0"/>
    <w:rsid w:val="00330B8A"/>
    <w:rsid w:val="003418CA"/>
    <w:rsid w:val="00350F8A"/>
    <w:rsid w:val="00360A78"/>
    <w:rsid w:val="003653F6"/>
    <w:rsid w:val="00371D08"/>
    <w:rsid w:val="00373D90"/>
    <w:rsid w:val="003838C8"/>
    <w:rsid w:val="00392793"/>
    <w:rsid w:val="003A0492"/>
    <w:rsid w:val="003B0CAA"/>
    <w:rsid w:val="003B205B"/>
    <w:rsid w:val="003C7F84"/>
    <w:rsid w:val="003D7E00"/>
    <w:rsid w:val="003E18B9"/>
    <w:rsid w:val="003E55E7"/>
    <w:rsid w:val="003F789D"/>
    <w:rsid w:val="00402BAA"/>
    <w:rsid w:val="00425BA1"/>
    <w:rsid w:val="004264E0"/>
    <w:rsid w:val="00432917"/>
    <w:rsid w:val="00437404"/>
    <w:rsid w:val="00443276"/>
    <w:rsid w:val="00444E9E"/>
    <w:rsid w:val="00446B84"/>
    <w:rsid w:val="00451588"/>
    <w:rsid w:val="004518DB"/>
    <w:rsid w:val="00455B31"/>
    <w:rsid w:val="00455DA5"/>
    <w:rsid w:val="004578B5"/>
    <w:rsid w:val="00457B3C"/>
    <w:rsid w:val="00460BB1"/>
    <w:rsid w:val="00473F68"/>
    <w:rsid w:val="0047405C"/>
    <w:rsid w:val="00487D4B"/>
    <w:rsid w:val="004A0E08"/>
    <w:rsid w:val="004A57CD"/>
    <w:rsid w:val="004A6CB3"/>
    <w:rsid w:val="004B13BB"/>
    <w:rsid w:val="004B69D0"/>
    <w:rsid w:val="004C4193"/>
    <w:rsid w:val="004C4962"/>
    <w:rsid w:val="004E28A6"/>
    <w:rsid w:val="004E2C43"/>
    <w:rsid w:val="004F07F1"/>
    <w:rsid w:val="004F291B"/>
    <w:rsid w:val="004F4B5F"/>
    <w:rsid w:val="004F5843"/>
    <w:rsid w:val="00527917"/>
    <w:rsid w:val="00533E75"/>
    <w:rsid w:val="005500D2"/>
    <w:rsid w:val="00552E63"/>
    <w:rsid w:val="00574D97"/>
    <w:rsid w:val="005A4254"/>
    <w:rsid w:val="005B78E1"/>
    <w:rsid w:val="005C137C"/>
    <w:rsid w:val="005C15ED"/>
    <w:rsid w:val="005C24AB"/>
    <w:rsid w:val="005C7099"/>
    <w:rsid w:val="005D0D2C"/>
    <w:rsid w:val="005D77CF"/>
    <w:rsid w:val="005F60FA"/>
    <w:rsid w:val="00643D9B"/>
    <w:rsid w:val="0065691F"/>
    <w:rsid w:val="0065716A"/>
    <w:rsid w:val="00667115"/>
    <w:rsid w:val="0068107A"/>
    <w:rsid w:val="0068768C"/>
    <w:rsid w:val="00693899"/>
    <w:rsid w:val="006A1F2A"/>
    <w:rsid w:val="006C3AFF"/>
    <w:rsid w:val="006C62A6"/>
    <w:rsid w:val="006E187B"/>
    <w:rsid w:val="006E2B36"/>
    <w:rsid w:val="006E7E8C"/>
    <w:rsid w:val="00700D7B"/>
    <w:rsid w:val="00707E23"/>
    <w:rsid w:val="0072055C"/>
    <w:rsid w:val="007219CF"/>
    <w:rsid w:val="007343E7"/>
    <w:rsid w:val="00734855"/>
    <w:rsid w:val="00742537"/>
    <w:rsid w:val="00746B06"/>
    <w:rsid w:val="00753F22"/>
    <w:rsid w:val="0075400A"/>
    <w:rsid w:val="00760DE0"/>
    <w:rsid w:val="00764D7C"/>
    <w:rsid w:val="00773EB5"/>
    <w:rsid w:val="00790D81"/>
    <w:rsid w:val="00797DBE"/>
    <w:rsid w:val="007A3F2B"/>
    <w:rsid w:val="007A6A41"/>
    <w:rsid w:val="007B2D2B"/>
    <w:rsid w:val="007B714D"/>
    <w:rsid w:val="007C0BDB"/>
    <w:rsid w:val="007D4B1C"/>
    <w:rsid w:val="007D5856"/>
    <w:rsid w:val="007D60D7"/>
    <w:rsid w:val="007D6FB2"/>
    <w:rsid w:val="007D79B2"/>
    <w:rsid w:val="007E6AA9"/>
    <w:rsid w:val="00802CF3"/>
    <w:rsid w:val="00805AA2"/>
    <w:rsid w:val="0082282C"/>
    <w:rsid w:val="00827D5B"/>
    <w:rsid w:val="00832A3B"/>
    <w:rsid w:val="0083562B"/>
    <w:rsid w:val="00845F5F"/>
    <w:rsid w:val="00853B11"/>
    <w:rsid w:val="00864814"/>
    <w:rsid w:val="008B23E8"/>
    <w:rsid w:val="008B5339"/>
    <w:rsid w:val="008C383D"/>
    <w:rsid w:val="008D4D9F"/>
    <w:rsid w:val="008E1FE9"/>
    <w:rsid w:val="008E5B78"/>
    <w:rsid w:val="008F49E9"/>
    <w:rsid w:val="008F6E39"/>
    <w:rsid w:val="0090223E"/>
    <w:rsid w:val="00921FCF"/>
    <w:rsid w:val="00934128"/>
    <w:rsid w:val="00934A1B"/>
    <w:rsid w:val="00950502"/>
    <w:rsid w:val="009610D6"/>
    <w:rsid w:val="00966E8C"/>
    <w:rsid w:val="009909B2"/>
    <w:rsid w:val="00993987"/>
    <w:rsid w:val="009A7183"/>
    <w:rsid w:val="009A7F46"/>
    <w:rsid w:val="009B0874"/>
    <w:rsid w:val="009C7B15"/>
    <w:rsid w:val="009D46C5"/>
    <w:rsid w:val="009D7F86"/>
    <w:rsid w:val="009E4B14"/>
    <w:rsid w:val="009E4D66"/>
    <w:rsid w:val="009E54CF"/>
    <w:rsid w:val="009E68F5"/>
    <w:rsid w:val="009F0BF8"/>
    <w:rsid w:val="00A07853"/>
    <w:rsid w:val="00A143E9"/>
    <w:rsid w:val="00A37E46"/>
    <w:rsid w:val="00A457D6"/>
    <w:rsid w:val="00A65D07"/>
    <w:rsid w:val="00A87EA4"/>
    <w:rsid w:val="00A908BA"/>
    <w:rsid w:val="00AA08F0"/>
    <w:rsid w:val="00AA2EE5"/>
    <w:rsid w:val="00AA364A"/>
    <w:rsid w:val="00AA3E20"/>
    <w:rsid w:val="00AB0025"/>
    <w:rsid w:val="00AD6101"/>
    <w:rsid w:val="00AE1D11"/>
    <w:rsid w:val="00AE1E30"/>
    <w:rsid w:val="00AE6253"/>
    <w:rsid w:val="00B10000"/>
    <w:rsid w:val="00B12771"/>
    <w:rsid w:val="00B13BEE"/>
    <w:rsid w:val="00B15353"/>
    <w:rsid w:val="00B23ED0"/>
    <w:rsid w:val="00B249A7"/>
    <w:rsid w:val="00B24F61"/>
    <w:rsid w:val="00B41DFF"/>
    <w:rsid w:val="00B4212B"/>
    <w:rsid w:val="00B452D7"/>
    <w:rsid w:val="00B57090"/>
    <w:rsid w:val="00B8005E"/>
    <w:rsid w:val="00B93C9D"/>
    <w:rsid w:val="00B944DE"/>
    <w:rsid w:val="00BA355B"/>
    <w:rsid w:val="00BE4AEF"/>
    <w:rsid w:val="00BE4F20"/>
    <w:rsid w:val="00BF30C6"/>
    <w:rsid w:val="00BF78A9"/>
    <w:rsid w:val="00C072EF"/>
    <w:rsid w:val="00C116AE"/>
    <w:rsid w:val="00C16E23"/>
    <w:rsid w:val="00C3756C"/>
    <w:rsid w:val="00C54022"/>
    <w:rsid w:val="00C61842"/>
    <w:rsid w:val="00C66BAF"/>
    <w:rsid w:val="00C716A7"/>
    <w:rsid w:val="00C721D0"/>
    <w:rsid w:val="00C7222A"/>
    <w:rsid w:val="00C73157"/>
    <w:rsid w:val="00C740F6"/>
    <w:rsid w:val="00C75E04"/>
    <w:rsid w:val="00C82998"/>
    <w:rsid w:val="00C85B39"/>
    <w:rsid w:val="00C85E2C"/>
    <w:rsid w:val="00CB4FA6"/>
    <w:rsid w:val="00CC1D8A"/>
    <w:rsid w:val="00CD16C7"/>
    <w:rsid w:val="00CD4D92"/>
    <w:rsid w:val="00CE0DB9"/>
    <w:rsid w:val="00CE2A7E"/>
    <w:rsid w:val="00CE54E1"/>
    <w:rsid w:val="00CF663F"/>
    <w:rsid w:val="00D06C24"/>
    <w:rsid w:val="00D22391"/>
    <w:rsid w:val="00D25415"/>
    <w:rsid w:val="00D4117A"/>
    <w:rsid w:val="00D4457F"/>
    <w:rsid w:val="00D46394"/>
    <w:rsid w:val="00D54BF2"/>
    <w:rsid w:val="00D662E1"/>
    <w:rsid w:val="00D86DAA"/>
    <w:rsid w:val="00D93F90"/>
    <w:rsid w:val="00D9697F"/>
    <w:rsid w:val="00D969FF"/>
    <w:rsid w:val="00DA785D"/>
    <w:rsid w:val="00DB0654"/>
    <w:rsid w:val="00DC0A28"/>
    <w:rsid w:val="00DC462E"/>
    <w:rsid w:val="00DC7F10"/>
    <w:rsid w:val="00DD2662"/>
    <w:rsid w:val="00DE739A"/>
    <w:rsid w:val="00E10233"/>
    <w:rsid w:val="00E10C14"/>
    <w:rsid w:val="00E11D34"/>
    <w:rsid w:val="00E25649"/>
    <w:rsid w:val="00E32809"/>
    <w:rsid w:val="00E367A1"/>
    <w:rsid w:val="00E407A0"/>
    <w:rsid w:val="00E63F24"/>
    <w:rsid w:val="00E76C9B"/>
    <w:rsid w:val="00E84E35"/>
    <w:rsid w:val="00E85AE5"/>
    <w:rsid w:val="00E978C2"/>
    <w:rsid w:val="00EA4FB9"/>
    <w:rsid w:val="00EA5666"/>
    <w:rsid w:val="00EC2615"/>
    <w:rsid w:val="00EE74B8"/>
    <w:rsid w:val="00EF6A70"/>
    <w:rsid w:val="00EF721E"/>
    <w:rsid w:val="00F01078"/>
    <w:rsid w:val="00F10B6C"/>
    <w:rsid w:val="00F1435E"/>
    <w:rsid w:val="00F315DD"/>
    <w:rsid w:val="00F3319B"/>
    <w:rsid w:val="00F336DF"/>
    <w:rsid w:val="00F4001C"/>
    <w:rsid w:val="00F44549"/>
    <w:rsid w:val="00F61E8F"/>
    <w:rsid w:val="00F659C9"/>
    <w:rsid w:val="00F70EB7"/>
    <w:rsid w:val="00F72995"/>
    <w:rsid w:val="00F802DA"/>
    <w:rsid w:val="00F80696"/>
    <w:rsid w:val="00F81E76"/>
    <w:rsid w:val="00F97693"/>
    <w:rsid w:val="00FC79E4"/>
    <w:rsid w:val="00FD2C3F"/>
    <w:rsid w:val="00FF092C"/>
    <w:rsid w:val="00FF2D50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40A6"/>
  <w15:docId w15:val="{F1182395-FE73-493F-89BA-D535F392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4855"/>
  </w:style>
  <w:style w:type="paragraph" w:styleId="a5">
    <w:name w:val="footer"/>
    <w:basedOn w:val="a"/>
    <w:link w:val="a6"/>
    <w:uiPriority w:val="99"/>
    <w:unhideWhenUsed/>
    <w:rsid w:val="00734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4855"/>
  </w:style>
  <w:style w:type="table" w:styleId="a7">
    <w:name w:val="Table Grid"/>
    <w:basedOn w:val="a1"/>
    <w:uiPriority w:val="59"/>
    <w:rsid w:val="00B93C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6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6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678ED-886E-4ECF-8848-4B789269D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3608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МАДОУ№346</dc:creator>
  <cp:lastModifiedBy>Админ</cp:lastModifiedBy>
  <cp:revision>92</cp:revision>
  <cp:lastPrinted>2024-11-13T07:15:00Z</cp:lastPrinted>
  <dcterms:created xsi:type="dcterms:W3CDTF">2019-01-29T05:57:00Z</dcterms:created>
  <dcterms:modified xsi:type="dcterms:W3CDTF">2024-12-06T06:08:00Z</dcterms:modified>
</cp:coreProperties>
</file>